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57" w:rsidRPr="00BA3763" w:rsidRDefault="00583057" w:rsidP="001B4319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BA3763">
        <w:rPr>
          <w:b/>
          <w:bCs/>
          <w:sz w:val="36"/>
          <w:szCs w:val="36"/>
          <w:u w:val="single"/>
        </w:rPr>
        <w:t>AIR FORCE SCHOOL , BAMRAULI</w:t>
      </w:r>
      <w:r w:rsidRPr="00BA3763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Pr="00BA3763">
        <w:rPr>
          <w:b/>
          <w:bCs/>
          <w:sz w:val="36"/>
          <w:szCs w:val="36"/>
          <w:u w:val="single"/>
        </w:rPr>
        <w:t xml:space="preserve">, </w:t>
      </w:r>
      <w:r w:rsidR="00B60837">
        <w:rPr>
          <w:b/>
          <w:bCs/>
          <w:sz w:val="36"/>
          <w:szCs w:val="36"/>
          <w:u w:val="single"/>
        </w:rPr>
        <w:t>PRAYAGRAJ</w:t>
      </w:r>
    </w:p>
    <w:p w:rsidR="00AE763E" w:rsidRDefault="00583057" w:rsidP="00AE763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BA3763">
        <w:rPr>
          <w:b/>
          <w:bCs/>
          <w:sz w:val="28"/>
          <w:szCs w:val="28"/>
          <w:u w:val="single"/>
        </w:rPr>
        <w:t>MONTHLY  SPLIT  UP  SYLLABUS</w:t>
      </w:r>
    </w:p>
    <w:p w:rsidR="00AE763E" w:rsidRPr="00BA3763" w:rsidRDefault="00AE763E" w:rsidP="00AE763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BA3763">
        <w:rPr>
          <w:b/>
          <w:bCs/>
          <w:sz w:val="28"/>
          <w:szCs w:val="28"/>
          <w:u w:val="single"/>
        </w:rPr>
        <w:t>(  201</w:t>
      </w:r>
      <w:r w:rsidR="00B60837">
        <w:rPr>
          <w:b/>
          <w:bCs/>
          <w:sz w:val="28"/>
          <w:szCs w:val="28"/>
          <w:u w:val="single"/>
        </w:rPr>
        <w:t>9</w:t>
      </w:r>
      <w:r w:rsidRPr="00BA3763">
        <w:rPr>
          <w:b/>
          <w:bCs/>
          <w:sz w:val="28"/>
          <w:szCs w:val="28"/>
          <w:u w:val="single"/>
        </w:rPr>
        <w:t xml:space="preserve">  -  20</w:t>
      </w:r>
      <w:r w:rsidR="00B60837">
        <w:rPr>
          <w:b/>
          <w:bCs/>
          <w:sz w:val="28"/>
          <w:szCs w:val="28"/>
          <w:u w:val="single"/>
        </w:rPr>
        <w:t>20</w:t>
      </w:r>
      <w:r w:rsidRPr="00BA3763">
        <w:rPr>
          <w:b/>
          <w:bCs/>
          <w:sz w:val="28"/>
          <w:szCs w:val="28"/>
          <w:u w:val="single"/>
        </w:rPr>
        <w:t xml:space="preserve"> )</w:t>
      </w:r>
    </w:p>
    <w:p w:rsidR="00583057" w:rsidRPr="00E76D3F" w:rsidRDefault="00D41AE0" w:rsidP="005830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83057" w:rsidRPr="00E76D3F">
        <w:rPr>
          <w:b/>
          <w:bCs/>
          <w:sz w:val="28"/>
          <w:szCs w:val="28"/>
        </w:rPr>
        <w:t>CLASS  - V</w:t>
      </w:r>
      <w:r w:rsidR="00583057">
        <w:rPr>
          <w:b/>
          <w:bCs/>
          <w:sz w:val="28"/>
          <w:szCs w:val="28"/>
        </w:rPr>
        <w:t>II</w:t>
      </w:r>
      <w:r w:rsidR="00583057" w:rsidRPr="00E76D3F">
        <w:rPr>
          <w:b/>
          <w:bCs/>
          <w:sz w:val="28"/>
          <w:szCs w:val="28"/>
        </w:rPr>
        <w:t>I</w:t>
      </w:r>
      <w:r w:rsidR="00583057" w:rsidRPr="00E76D3F">
        <w:rPr>
          <w:b/>
          <w:bCs/>
          <w:sz w:val="28"/>
          <w:szCs w:val="28"/>
        </w:rPr>
        <w:tab/>
      </w:r>
      <w:r w:rsidR="00583057" w:rsidRPr="00E76D3F">
        <w:rPr>
          <w:rFonts w:hint="cs"/>
          <w:b/>
          <w:bCs/>
          <w:sz w:val="28"/>
          <w:szCs w:val="28"/>
          <w:cs/>
        </w:rPr>
        <w:tab/>
      </w:r>
      <w:r w:rsidR="00583057" w:rsidRPr="00E76D3F">
        <w:rPr>
          <w:rFonts w:hint="cs"/>
          <w:b/>
          <w:bCs/>
          <w:sz w:val="28"/>
          <w:szCs w:val="28"/>
          <w:cs/>
        </w:rPr>
        <w:tab/>
      </w:r>
      <w:r w:rsidR="00583057" w:rsidRPr="00E76D3F">
        <w:rPr>
          <w:rFonts w:hint="cs"/>
          <w:b/>
          <w:bCs/>
          <w:sz w:val="28"/>
          <w:szCs w:val="28"/>
          <w:cs/>
        </w:rPr>
        <w:tab/>
      </w:r>
      <w:r w:rsidR="00583057" w:rsidRPr="00E76D3F">
        <w:rPr>
          <w:rFonts w:hint="cs"/>
          <w:b/>
          <w:bCs/>
          <w:sz w:val="28"/>
          <w:szCs w:val="28"/>
          <w:cs/>
        </w:rPr>
        <w:tab/>
      </w:r>
      <w:r w:rsidR="00583057" w:rsidRPr="00E76D3F">
        <w:rPr>
          <w:rFonts w:hint="cs"/>
          <w:b/>
          <w:bCs/>
          <w:sz w:val="28"/>
          <w:szCs w:val="28"/>
          <w:cs/>
        </w:rPr>
        <w:tab/>
      </w:r>
      <w:r w:rsidR="00583057" w:rsidRPr="00E76D3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="00583057" w:rsidRPr="00E76D3F">
        <w:rPr>
          <w:b/>
          <w:bCs/>
          <w:sz w:val="28"/>
          <w:szCs w:val="28"/>
        </w:rPr>
        <w:t xml:space="preserve">SUBJECT  </w:t>
      </w:r>
      <w:r w:rsidR="00583057">
        <w:rPr>
          <w:b/>
          <w:bCs/>
          <w:sz w:val="28"/>
          <w:szCs w:val="28"/>
        </w:rPr>
        <w:t xml:space="preserve">- </w:t>
      </w:r>
      <w:r w:rsidR="00583057" w:rsidRPr="00E76D3F">
        <w:rPr>
          <w:b/>
          <w:bCs/>
          <w:sz w:val="28"/>
          <w:szCs w:val="28"/>
        </w:rPr>
        <w:t xml:space="preserve"> HINDI</w:t>
      </w:r>
    </w:p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2835"/>
        <w:gridCol w:w="4252"/>
      </w:tblGrid>
      <w:tr w:rsidR="004C367E" w:rsidTr="004C367E">
        <w:tc>
          <w:tcPr>
            <w:tcW w:w="1101" w:type="dxa"/>
          </w:tcPr>
          <w:p w:rsidR="004C367E" w:rsidRPr="00E76D3F" w:rsidRDefault="004C367E" w:rsidP="00ED4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SLNO</w:t>
            </w:r>
          </w:p>
        </w:tc>
        <w:tc>
          <w:tcPr>
            <w:tcW w:w="1101" w:type="dxa"/>
          </w:tcPr>
          <w:p w:rsidR="004C367E" w:rsidRPr="00E76D3F" w:rsidRDefault="004C367E" w:rsidP="00ED453C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MONTH</w:t>
            </w:r>
          </w:p>
        </w:tc>
        <w:tc>
          <w:tcPr>
            <w:tcW w:w="2835" w:type="dxa"/>
          </w:tcPr>
          <w:p w:rsidR="004C367E" w:rsidRPr="00E76D3F" w:rsidRDefault="004C367E" w:rsidP="00ED4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CHAPTER/UNIT LESSION</w:t>
            </w:r>
          </w:p>
        </w:tc>
        <w:tc>
          <w:tcPr>
            <w:tcW w:w="4252" w:type="dxa"/>
          </w:tcPr>
          <w:p w:rsidR="004C367E" w:rsidRPr="00E76D3F" w:rsidRDefault="004C367E" w:rsidP="00ED453C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TOPIC/SUBTOPIC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अप्रैल</w:t>
            </w: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  <w:cs/>
              </w:rPr>
            </w:pPr>
            <w:r w:rsidRPr="0029712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 xml:space="preserve">हिंदुस्तान हमारा है </w:t>
            </w:r>
            <w:r w:rsidRPr="00323170">
              <w:rPr>
                <w:sz w:val="24"/>
                <w:szCs w:val="24"/>
              </w:rPr>
              <w:t>(</w:t>
            </w:r>
            <w:r w:rsidRPr="00323170">
              <w:rPr>
                <w:rFonts w:hint="cs"/>
                <w:sz w:val="24"/>
                <w:szCs w:val="24"/>
                <w:cs/>
              </w:rPr>
              <w:t>कविता</w:t>
            </w:r>
            <w:r w:rsidRPr="00323170">
              <w:rPr>
                <w:sz w:val="24"/>
                <w:szCs w:val="24"/>
              </w:rPr>
              <w:t>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खुशी की तलाश (लोककथा)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मई</w:t>
            </w: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उखड़े खंभे (एकांकी)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जून</w:t>
            </w: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C367E" w:rsidRPr="00323170" w:rsidRDefault="004C367E" w:rsidP="00EF4A9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राष्ट्र</w:t>
            </w:r>
            <w:r>
              <w:rPr>
                <w:rFonts w:hint="cs"/>
                <w:sz w:val="24"/>
                <w:szCs w:val="24"/>
                <w:cs/>
              </w:rPr>
              <w:t>पति</w:t>
            </w:r>
            <w:r w:rsidRPr="00323170">
              <w:rPr>
                <w:rFonts w:hint="cs"/>
                <w:sz w:val="24"/>
                <w:szCs w:val="24"/>
                <w:cs/>
              </w:rPr>
              <w:t xml:space="preserve"> की चिंताएँ (पत्र)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जुलाई</w:t>
            </w: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मेरा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23170">
              <w:rPr>
                <w:rFonts w:hint="cs"/>
                <w:sz w:val="24"/>
                <w:szCs w:val="24"/>
                <w:cs/>
              </w:rPr>
              <w:t xml:space="preserve">प्रकृत प्रेम </w:t>
            </w:r>
            <w:r w:rsidRPr="00323170">
              <w:rPr>
                <w:sz w:val="24"/>
                <w:szCs w:val="24"/>
              </w:rPr>
              <w:t>(</w:t>
            </w:r>
            <w:r w:rsidRPr="00323170">
              <w:rPr>
                <w:rFonts w:hint="cs"/>
                <w:sz w:val="24"/>
                <w:szCs w:val="24"/>
                <w:cs/>
              </w:rPr>
              <w:t>कविता</w:t>
            </w:r>
            <w:r w:rsidRPr="00323170">
              <w:rPr>
                <w:sz w:val="24"/>
                <w:szCs w:val="24"/>
              </w:rPr>
              <w:t>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सागर से बनारस तक (आत्मकथांश)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अगस्त</w:t>
            </w: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मौसी पपीते वाली (कहानी)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97128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सरोद श्री सरोद रानी (जीवनी)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सितम्बर</w:t>
            </w: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sa-IN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 xml:space="preserve">कृष्ण गान (प्राचीन काव्य)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b/>
                <w:bCs/>
                <w:sz w:val="24"/>
                <w:szCs w:val="24"/>
                <w:cs/>
              </w:rPr>
              <w:t>अर्द्धवार्षिक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66046">
              <w:rPr>
                <w:rFonts w:hint="cs"/>
                <w:b/>
                <w:bCs/>
                <w:sz w:val="24"/>
                <w:szCs w:val="24"/>
                <w:cs/>
              </w:rPr>
              <w:t>परीक्षा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अक्तूबर</w:t>
            </w: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जेन कथाएँ (विदेशी भाषा)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पुशिकन के गाँव में (यात्रा वृतांत)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नवम्बर</w:t>
            </w: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उनका फैसला (एकांकी)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छोड़ दो मलयाली (कविता)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क</w:t>
            </w:r>
            <w:r w:rsidRPr="00323170">
              <w:rPr>
                <w:rFonts w:hint="cs"/>
                <w:sz w:val="24"/>
                <w:szCs w:val="24"/>
                <w:cs/>
                <w:lang w:bidi="sa-IN"/>
              </w:rPr>
              <w:t>ा</w:t>
            </w:r>
            <w:r w:rsidRPr="00323170">
              <w:rPr>
                <w:rFonts w:hint="cs"/>
                <w:sz w:val="24"/>
                <w:szCs w:val="24"/>
                <w:cs/>
              </w:rPr>
              <w:t>मचोर (उर्दू कहानी)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10</w:t>
            </w: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4C367E" w:rsidRPr="00323170" w:rsidRDefault="004C367E" w:rsidP="00951C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नारी (निबंध)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11</w:t>
            </w: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  <w:r w:rsidRPr="00297128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4C367E" w:rsidRPr="00323170" w:rsidRDefault="004C367E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 xml:space="preserve">हँसोड़ (हास्य) + </w:t>
            </w:r>
            <w:r>
              <w:rPr>
                <w:b/>
                <w:bCs/>
                <w:sz w:val="24"/>
                <w:szCs w:val="24"/>
                <w:cs/>
              </w:rPr>
              <w:t>पुनरा</w:t>
            </w:r>
            <w:r>
              <w:rPr>
                <w:b/>
                <w:bCs/>
                <w:sz w:val="24"/>
                <w:szCs w:val="24"/>
                <w:cs/>
                <w:lang w:bidi="sa-IN"/>
              </w:rPr>
              <w:t>वृ</w:t>
            </w:r>
            <w:r>
              <w:rPr>
                <w:b/>
                <w:bCs/>
                <w:sz w:val="24"/>
                <w:szCs w:val="24"/>
                <w:cs/>
              </w:rPr>
              <w:t>त्ति</w:t>
            </w:r>
          </w:p>
        </w:tc>
      </w:tr>
      <w:tr w:rsidR="004C367E" w:rsidRPr="00FA0078" w:rsidTr="004C367E"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12</w:t>
            </w:r>
          </w:p>
        </w:tc>
        <w:tc>
          <w:tcPr>
            <w:tcW w:w="1101" w:type="dxa"/>
          </w:tcPr>
          <w:p w:rsidR="004C367E" w:rsidRPr="00D96832" w:rsidRDefault="004C367E" w:rsidP="00D701D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2835" w:type="dxa"/>
          </w:tcPr>
          <w:p w:rsidR="004C367E" w:rsidRPr="00297128" w:rsidRDefault="004C367E" w:rsidP="00297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C367E" w:rsidRPr="00060BD5" w:rsidRDefault="004C367E" w:rsidP="00060BD5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060BD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वार्षि</w:t>
            </w:r>
            <w:r w:rsidRPr="00060BD5">
              <w:rPr>
                <w:rFonts w:hint="cs"/>
                <w:b/>
                <w:bCs/>
                <w:sz w:val="24"/>
                <w:szCs w:val="24"/>
                <w:cs/>
              </w:rPr>
              <w:t xml:space="preserve">क </w:t>
            </w:r>
            <w:r w:rsidRPr="00060BD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परीक्षा</w:t>
            </w:r>
          </w:p>
        </w:tc>
      </w:tr>
    </w:tbl>
    <w:p w:rsidR="00583057" w:rsidRPr="00FA0078" w:rsidRDefault="00583057" w:rsidP="00583057">
      <w:pPr>
        <w:jc w:val="center"/>
        <w:rPr>
          <w:sz w:val="24"/>
          <w:szCs w:val="24"/>
          <w:cs/>
        </w:rPr>
      </w:pPr>
    </w:p>
    <w:p w:rsidR="00F36A86" w:rsidRDefault="00F36A86"/>
    <w:sectPr w:rsidR="00F36A86" w:rsidSect="001B4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19A3"/>
    <w:multiLevelType w:val="hybridMultilevel"/>
    <w:tmpl w:val="7A28DF4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057"/>
    <w:rsid w:val="00060BD5"/>
    <w:rsid w:val="000D04D9"/>
    <w:rsid w:val="001A7DB4"/>
    <w:rsid w:val="001B4319"/>
    <w:rsid w:val="002410B2"/>
    <w:rsid w:val="00270F81"/>
    <w:rsid w:val="00297128"/>
    <w:rsid w:val="002C5EBC"/>
    <w:rsid w:val="00305127"/>
    <w:rsid w:val="00323170"/>
    <w:rsid w:val="003736E0"/>
    <w:rsid w:val="003E23B9"/>
    <w:rsid w:val="0049696C"/>
    <w:rsid w:val="004C367E"/>
    <w:rsid w:val="004F7887"/>
    <w:rsid w:val="00583057"/>
    <w:rsid w:val="00622BE5"/>
    <w:rsid w:val="00785479"/>
    <w:rsid w:val="00802BD6"/>
    <w:rsid w:val="008E0F4C"/>
    <w:rsid w:val="00951C71"/>
    <w:rsid w:val="00A2372D"/>
    <w:rsid w:val="00AE763E"/>
    <w:rsid w:val="00B24AA2"/>
    <w:rsid w:val="00B55329"/>
    <w:rsid w:val="00B5737E"/>
    <w:rsid w:val="00B60837"/>
    <w:rsid w:val="00BA3763"/>
    <w:rsid w:val="00BA402F"/>
    <w:rsid w:val="00C30AFF"/>
    <w:rsid w:val="00C547B1"/>
    <w:rsid w:val="00C912BF"/>
    <w:rsid w:val="00C95EA2"/>
    <w:rsid w:val="00CF313B"/>
    <w:rsid w:val="00D1136A"/>
    <w:rsid w:val="00D41AE0"/>
    <w:rsid w:val="00D96832"/>
    <w:rsid w:val="00DA0A14"/>
    <w:rsid w:val="00E9571D"/>
    <w:rsid w:val="00ED453C"/>
    <w:rsid w:val="00EF4A93"/>
    <w:rsid w:val="00F36A86"/>
    <w:rsid w:val="00F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AD327-B85D-489F-94EA-F095A4FB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software</cp:lastModifiedBy>
  <cp:revision>27</cp:revision>
  <dcterms:created xsi:type="dcterms:W3CDTF">2017-05-07T00:08:00Z</dcterms:created>
  <dcterms:modified xsi:type="dcterms:W3CDTF">2019-04-06T03:43:00Z</dcterms:modified>
</cp:coreProperties>
</file>